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252"/>
      </w:tblGrid>
      <w:tr w:rsidR="004F02BD" w14:paraId="4D49FFF1" w14:textId="77777777" w:rsidTr="006427A4">
        <w:tc>
          <w:tcPr>
            <w:tcW w:w="5524" w:type="dxa"/>
          </w:tcPr>
          <w:p w14:paraId="6853C576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0CB39C6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3F744F13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C0A6657" w14:textId="19DF494C" w:rsidR="004F02BD" w:rsidRDefault="004F02BD" w:rsidP="00253488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="006C23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6C2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67E85D" w14:textId="7F2130A4" w:rsidR="004F02BD" w:rsidRPr="00F82255" w:rsidRDefault="004F02BD" w:rsidP="00E12D8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82255" w:rsidRPr="006C238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82255" w:rsidRPr="006C2382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2255" w14:paraId="5D705DBF" w14:textId="77777777" w:rsidTr="006427A4">
        <w:tc>
          <w:tcPr>
            <w:tcW w:w="5524" w:type="dxa"/>
          </w:tcPr>
          <w:p w14:paraId="0B66ECB3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69356AA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255" w14:paraId="24104065" w14:textId="77777777" w:rsidTr="006427A4">
        <w:tc>
          <w:tcPr>
            <w:tcW w:w="5524" w:type="dxa"/>
          </w:tcPr>
          <w:p w14:paraId="5DF1CF46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AE7D747" w14:textId="0717F6E8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153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B3AA91F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6476B412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8E6FE04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14:paraId="10ABB360" w14:textId="77777777" w:rsidR="00F82255" w:rsidRPr="00666936" w:rsidRDefault="00F82255" w:rsidP="00F8225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669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 августа 2019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№ </w:t>
            </w:r>
            <w:r w:rsidRPr="006669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2056</w:t>
            </w:r>
          </w:p>
          <w:p w14:paraId="260D2E23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14:paraId="62AFBA65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14:paraId="0A8EB20D" w14:textId="66458AFB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20A99044" w14:textId="64A8226F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1510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______)</w:t>
            </w:r>
          </w:p>
        </w:tc>
      </w:tr>
    </w:tbl>
    <w:p w14:paraId="2AEC9752" w14:textId="5CF861F6" w:rsidR="00303184" w:rsidRDefault="00303184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D30A03" w14:textId="77777777" w:rsidR="00803357" w:rsidRDefault="00803357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EAA3E0" w14:textId="77777777" w:rsidR="004F02BD" w:rsidRDefault="004F02BD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1EAA3117" w14:textId="326632D3" w:rsidR="001539CB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</w:t>
      </w:r>
    </w:p>
    <w:p w14:paraId="016B035E" w14:textId="77777777" w:rsidR="001539CB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ситуаций</w:t>
      </w:r>
      <w:r w:rsidR="001539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обеспечению пожарной безопасности </w:t>
      </w:r>
    </w:p>
    <w:p w14:paraId="180634B4" w14:textId="77777777" w:rsidR="0027773F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2777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Белореченский</w:t>
      </w:r>
    </w:p>
    <w:p w14:paraId="175F9C92" w14:textId="3D67DC0D" w:rsidR="00381312" w:rsidRDefault="00253488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381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382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6C23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07D58A" w14:textId="696FD372" w:rsidR="008F0457" w:rsidRDefault="008F0457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FB1AE" w14:textId="77777777" w:rsidR="00F22FCA" w:rsidRDefault="00F22FCA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310"/>
        <w:gridCol w:w="5953"/>
      </w:tblGrid>
      <w:tr w:rsidR="003727B8" w14:paraId="11C3B9BA" w14:textId="77777777" w:rsidTr="00E92637">
        <w:tc>
          <w:tcPr>
            <w:tcW w:w="3371" w:type="dxa"/>
          </w:tcPr>
          <w:p w14:paraId="77981002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Сидоренко</w:t>
            </w:r>
          </w:p>
          <w:p w14:paraId="1FAB06C1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Васильевич</w:t>
            </w:r>
          </w:p>
        </w:tc>
        <w:tc>
          <w:tcPr>
            <w:tcW w:w="310" w:type="dxa"/>
          </w:tcPr>
          <w:p w14:paraId="7F2ECE7C" w14:textId="77777777" w:rsidR="003727B8" w:rsidRDefault="00362928" w:rsidP="00413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1526A45" w14:textId="04D39D91" w:rsidR="00362928" w:rsidRPr="00563786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</w:tc>
      </w:tr>
      <w:tr w:rsidR="00F82255" w14:paraId="55206B44" w14:textId="77777777" w:rsidTr="00E92637">
        <w:tc>
          <w:tcPr>
            <w:tcW w:w="3371" w:type="dxa"/>
          </w:tcPr>
          <w:p w14:paraId="3A1DEB64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8DC25A9" w14:textId="77777777" w:rsidR="00F82255" w:rsidRDefault="00F82255" w:rsidP="00413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09D7F1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6A7AB8D9" w14:textId="77777777" w:rsidTr="00E92637">
        <w:tc>
          <w:tcPr>
            <w:tcW w:w="3371" w:type="dxa"/>
          </w:tcPr>
          <w:p w14:paraId="442E0DCA" w14:textId="77777777" w:rsidR="003727B8" w:rsidRDefault="006F7F13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</w:t>
            </w:r>
          </w:p>
          <w:p w14:paraId="79B0F114" w14:textId="42BEA060" w:rsidR="006F7F13" w:rsidRPr="006F7F13" w:rsidRDefault="006F7F13" w:rsidP="004137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F13">
              <w:rPr>
                <w:rFonts w:ascii="Times New Roman" w:hAnsi="Times New Roman" w:cs="Times New Roman"/>
                <w:bCs/>
                <w:sz w:val="28"/>
                <w:szCs w:val="28"/>
              </w:rPr>
              <w:t>Михаил Андреевич</w:t>
            </w:r>
          </w:p>
        </w:tc>
        <w:tc>
          <w:tcPr>
            <w:tcW w:w="310" w:type="dxa"/>
          </w:tcPr>
          <w:p w14:paraId="141D7C96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4F79E25" w14:textId="7E6EA67D" w:rsidR="00362928" w:rsidRPr="00563786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</w:tc>
      </w:tr>
      <w:tr w:rsidR="00F82255" w14:paraId="39A66389" w14:textId="77777777" w:rsidTr="00E92637">
        <w:tc>
          <w:tcPr>
            <w:tcW w:w="3371" w:type="dxa"/>
          </w:tcPr>
          <w:p w14:paraId="6F3EDBC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982F627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102A164E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2CAB3A76" w14:textId="77777777" w:rsidTr="00E92637">
        <w:tc>
          <w:tcPr>
            <w:tcW w:w="3371" w:type="dxa"/>
          </w:tcPr>
          <w:p w14:paraId="01123AA5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Бен-Оганьян</w:t>
            </w:r>
          </w:p>
          <w:p w14:paraId="33608F4E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Геворг Георгиевич</w:t>
            </w:r>
          </w:p>
        </w:tc>
        <w:tc>
          <w:tcPr>
            <w:tcW w:w="310" w:type="dxa"/>
          </w:tcPr>
          <w:p w14:paraId="1A666221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0B7F7D4" w14:textId="5BC7CBD0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9 пожарно-спасательного отряда ФПС ГПС ГУ МЧС России по Краснодарскому краю, заместитель председателя комиссии (по согласованию);</w:t>
            </w:r>
          </w:p>
        </w:tc>
      </w:tr>
      <w:tr w:rsidR="00F82255" w14:paraId="73DE6D96" w14:textId="77777777" w:rsidTr="00E92637">
        <w:tc>
          <w:tcPr>
            <w:tcW w:w="3371" w:type="dxa"/>
          </w:tcPr>
          <w:p w14:paraId="38C9456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C78D91D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32DECB3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392C4FF4" w14:textId="77777777" w:rsidTr="00E92637">
        <w:tc>
          <w:tcPr>
            <w:tcW w:w="3371" w:type="dxa"/>
          </w:tcPr>
          <w:p w14:paraId="685B37CB" w14:textId="77777777" w:rsidR="003727B8" w:rsidRDefault="008A2210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Поспелов</w:t>
            </w:r>
          </w:p>
          <w:p w14:paraId="3DDA8423" w14:textId="1636557A" w:rsidR="008A2210" w:rsidRPr="008A2210" w:rsidRDefault="008A2210" w:rsidP="004137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2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Александр Сергеевич</w:t>
            </w:r>
          </w:p>
        </w:tc>
        <w:tc>
          <w:tcPr>
            <w:tcW w:w="310" w:type="dxa"/>
          </w:tcPr>
          <w:p w14:paraId="030C0C0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F945922" w14:textId="241CD567" w:rsidR="00362928" w:rsidRDefault="00905EDF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делам</w:t>
            </w:r>
            <w:r w:rsid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ЧС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муниципальный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заместитель председателя комиссии;</w:t>
            </w:r>
          </w:p>
        </w:tc>
      </w:tr>
      <w:tr w:rsidR="003727B8" w14:paraId="5C0675E5" w14:textId="77777777" w:rsidTr="00E92637">
        <w:tc>
          <w:tcPr>
            <w:tcW w:w="3371" w:type="dxa"/>
          </w:tcPr>
          <w:p w14:paraId="2EC88B90" w14:textId="77777777" w:rsidR="003727B8" w:rsidRDefault="005B15AF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9138747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Зайкова</w:t>
            </w:r>
          </w:p>
          <w:p w14:paraId="5AB582D5" w14:textId="7D95538E" w:rsidR="005B15AF" w:rsidRPr="005B15AF" w:rsidRDefault="005B15AF" w:rsidP="004137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15AF">
              <w:rPr>
                <w:rFonts w:ascii="Times New Roman" w:hAnsi="Times New Roman" w:cs="Times New Roman"/>
                <w:bCs/>
                <w:sz w:val="28"/>
                <w:szCs w:val="28"/>
              </w:rPr>
              <w:t>Анна Владимировна</w:t>
            </w:r>
          </w:p>
        </w:tc>
        <w:tc>
          <w:tcPr>
            <w:tcW w:w="310" w:type="dxa"/>
          </w:tcPr>
          <w:p w14:paraId="00690511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8ED8B51" w14:textId="17931D8B" w:rsidR="00A234F7" w:rsidRPr="00803357" w:rsidRDefault="006F7F13" w:rsidP="001539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специалист 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делам ГО и ЧС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2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муниципальный</w:t>
            </w:r>
            <w:r w:rsidR="00ED2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  <w:r w:rsidR="008D47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bookmarkEnd w:id="0"/>
      <w:tr w:rsidR="00E12D80" w:rsidRPr="003727B8" w14:paraId="4E05298F" w14:textId="77777777" w:rsidTr="00DA4343">
        <w:trPr>
          <w:trHeight w:val="571"/>
        </w:trPr>
        <w:tc>
          <w:tcPr>
            <w:tcW w:w="9634" w:type="dxa"/>
            <w:gridSpan w:val="3"/>
            <w:vAlign w:val="center"/>
          </w:tcPr>
          <w:p w14:paraId="7EE5B95D" w14:textId="64B37D06" w:rsidR="00887145" w:rsidRPr="003727B8" w:rsidRDefault="00E12D80" w:rsidP="005B1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7B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3F60EA" w14:paraId="7A331408" w14:textId="77777777" w:rsidTr="00E92637">
        <w:tc>
          <w:tcPr>
            <w:tcW w:w="3371" w:type="dxa"/>
          </w:tcPr>
          <w:p w14:paraId="29B73B56" w14:textId="77777777" w:rsidR="003F60EA" w:rsidRPr="003727B8" w:rsidRDefault="003F60EA" w:rsidP="003F60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Абальмазов</w:t>
            </w:r>
          </w:p>
          <w:p w14:paraId="5F66DA62" w14:textId="756C124E" w:rsidR="003F60EA" w:rsidRDefault="003F60EA" w:rsidP="003F6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Викторович</w:t>
            </w:r>
          </w:p>
        </w:tc>
        <w:tc>
          <w:tcPr>
            <w:tcW w:w="310" w:type="dxa"/>
          </w:tcPr>
          <w:p w14:paraId="07D4DC0A" w14:textId="77777777" w:rsidR="003F60EA" w:rsidRDefault="003F60EA" w:rsidP="003F6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C0A1778" w14:textId="1CD92112" w:rsidR="00B17DC4" w:rsidRPr="007F2324" w:rsidRDefault="003F60EA" w:rsidP="00887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культуры администрации муниципального образования Белореченский 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87145" w14:paraId="4E65EC39" w14:textId="77777777" w:rsidTr="00E92637">
        <w:tc>
          <w:tcPr>
            <w:tcW w:w="3371" w:type="dxa"/>
          </w:tcPr>
          <w:p w14:paraId="15B540F3" w14:textId="77777777" w:rsidR="00887145" w:rsidRPr="003727B8" w:rsidRDefault="0088714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5895F40" w14:textId="77777777" w:rsidR="00887145" w:rsidRDefault="0088714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2180432" w14:textId="77777777" w:rsidR="00887145" w:rsidRPr="003727B8" w:rsidRDefault="00887145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0915AB95" w14:textId="77777777" w:rsidTr="00E92637">
        <w:tc>
          <w:tcPr>
            <w:tcW w:w="3371" w:type="dxa"/>
          </w:tcPr>
          <w:p w14:paraId="4074F5C4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Абрамов</w:t>
            </w:r>
          </w:p>
          <w:p w14:paraId="62054923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774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ладимирович</w:t>
            </w:r>
          </w:p>
        </w:tc>
        <w:tc>
          <w:tcPr>
            <w:tcW w:w="310" w:type="dxa"/>
          </w:tcPr>
          <w:p w14:paraId="7FD3BFA5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0654BB1" w14:textId="298AE136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Белореченского городского поселения                           Белореченского района (по согласованию);</w:t>
            </w:r>
          </w:p>
        </w:tc>
      </w:tr>
      <w:tr w:rsidR="0076161D" w14:paraId="27E47236" w14:textId="77777777" w:rsidTr="00E92637">
        <w:tc>
          <w:tcPr>
            <w:tcW w:w="3371" w:type="dxa"/>
          </w:tcPr>
          <w:p w14:paraId="33813017" w14:textId="77777777" w:rsidR="0076161D" w:rsidRPr="003727B8" w:rsidRDefault="0076161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E1EA650" w14:textId="77777777" w:rsidR="0076161D" w:rsidRDefault="0076161D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8DF4199" w14:textId="77777777" w:rsidR="0076161D" w:rsidRPr="003727B8" w:rsidRDefault="0076161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161D" w14:paraId="7F86F684" w14:textId="77777777" w:rsidTr="00E92637">
        <w:tc>
          <w:tcPr>
            <w:tcW w:w="3371" w:type="dxa"/>
          </w:tcPr>
          <w:p w14:paraId="390E03A0" w14:textId="77777777" w:rsidR="0076161D" w:rsidRDefault="0076161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</w:t>
            </w:r>
          </w:p>
          <w:p w14:paraId="4098F1F9" w14:textId="7A7CB253" w:rsidR="0076161D" w:rsidRPr="003727B8" w:rsidRDefault="0076161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 Сергеевич</w:t>
            </w:r>
          </w:p>
        </w:tc>
        <w:tc>
          <w:tcPr>
            <w:tcW w:w="310" w:type="dxa"/>
          </w:tcPr>
          <w:p w14:paraId="4687A371" w14:textId="32B373C1" w:rsidR="0076161D" w:rsidRDefault="0076161D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C95F28D" w14:textId="296C9126" w:rsidR="0076161D" w:rsidRPr="003727B8" w:rsidRDefault="0076161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761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главы муниципального образования Белореченский муниципальный район Краснодарского края (вопросы архитектуры и градостроительства, вопросы имущественных отношений)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44486D03" w14:textId="77777777" w:rsidTr="00E92637">
        <w:tc>
          <w:tcPr>
            <w:tcW w:w="3371" w:type="dxa"/>
          </w:tcPr>
          <w:p w14:paraId="428A03A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3BA0B09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346200D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10599FEC" w14:textId="77777777" w:rsidTr="00E92637">
        <w:tc>
          <w:tcPr>
            <w:tcW w:w="3371" w:type="dxa"/>
          </w:tcPr>
          <w:p w14:paraId="46FC7898" w14:textId="77777777" w:rsidR="003727B8" w:rsidRPr="00620237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Больных</w:t>
            </w:r>
          </w:p>
          <w:p w14:paraId="5EAB3C8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Олегович</w:t>
            </w:r>
          </w:p>
        </w:tc>
        <w:tc>
          <w:tcPr>
            <w:tcW w:w="310" w:type="dxa"/>
          </w:tcPr>
          <w:p w14:paraId="6A3D002B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72C7A38" w14:textId="7B722336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начальник отделения УФСБ России по Краснодарскому краю в городе Белореченске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F82255" w14:paraId="2754CE11" w14:textId="77777777" w:rsidTr="00E92637">
        <w:tc>
          <w:tcPr>
            <w:tcW w:w="3371" w:type="dxa"/>
          </w:tcPr>
          <w:p w14:paraId="650606D3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340BADF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54DDE45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727B8" w14:paraId="5D28ED45" w14:textId="77777777" w:rsidTr="00E92637">
        <w:tc>
          <w:tcPr>
            <w:tcW w:w="3371" w:type="dxa"/>
          </w:tcPr>
          <w:p w14:paraId="5958D196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Вечерняя</w:t>
            </w:r>
          </w:p>
          <w:p w14:paraId="3F6D51D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Александровна</w:t>
            </w:r>
          </w:p>
        </w:tc>
        <w:tc>
          <w:tcPr>
            <w:tcW w:w="310" w:type="dxa"/>
          </w:tcPr>
          <w:p w14:paraId="5FE88F1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18FDD6DF" w14:textId="6A212E6B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</w:t>
            </w:r>
            <w:r w:rsidR="00905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Северском, Абинском, Крымском,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Белореченском, Апшеронском районах, городе Горячий Ключ (по согласованию);</w:t>
            </w:r>
          </w:p>
        </w:tc>
      </w:tr>
      <w:tr w:rsidR="00F82255" w14:paraId="1BF60319" w14:textId="77777777" w:rsidTr="00E92637">
        <w:tc>
          <w:tcPr>
            <w:tcW w:w="3371" w:type="dxa"/>
          </w:tcPr>
          <w:p w14:paraId="1D8CDCB8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FFC42E1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B9E88E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530F4333" w14:textId="77777777" w:rsidTr="00E92637">
        <w:tc>
          <w:tcPr>
            <w:tcW w:w="3371" w:type="dxa"/>
          </w:tcPr>
          <w:p w14:paraId="06235C1E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Воронина</w:t>
            </w:r>
          </w:p>
          <w:p w14:paraId="15919B88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Олеговна</w:t>
            </w:r>
          </w:p>
        </w:tc>
        <w:tc>
          <w:tcPr>
            <w:tcW w:w="310" w:type="dxa"/>
          </w:tcPr>
          <w:p w14:paraId="0E085F77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118C6BC6" w14:textId="5740BBC2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Краснодарского края</w:t>
            </w:r>
            <w:r w:rsidR="00F2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22FCA" w:rsidRPr="00F2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(вопросы социального развития)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54DB9AE7" w14:textId="77777777" w:rsidTr="00E92637">
        <w:tc>
          <w:tcPr>
            <w:tcW w:w="3371" w:type="dxa"/>
          </w:tcPr>
          <w:p w14:paraId="04AFE424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ACFFB50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7E91BC8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FC6" w14:paraId="3C3CB5D4" w14:textId="77777777" w:rsidTr="00E92637">
        <w:tc>
          <w:tcPr>
            <w:tcW w:w="3371" w:type="dxa"/>
          </w:tcPr>
          <w:p w14:paraId="0B91E52E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Греков</w:t>
            </w:r>
          </w:p>
          <w:p w14:paraId="7711CD88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Алексеевич</w:t>
            </w:r>
          </w:p>
        </w:tc>
        <w:tc>
          <w:tcPr>
            <w:tcW w:w="310" w:type="dxa"/>
          </w:tcPr>
          <w:p w14:paraId="0106C09D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08DD54C" w14:textId="4C015C8A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04FC6" w14:paraId="01177B86" w14:textId="77777777" w:rsidTr="00E92637">
        <w:tc>
          <w:tcPr>
            <w:tcW w:w="3371" w:type="dxa"/>
          </w:tcPr>
          <w:p w14:paraId="5774BBD0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456070F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359A4E3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FC6" w14:paraId="0DFFC889" w14:textId="77777777" w:rsidTr="00E92637">
        <w:tc>
          <w:tcPr>
            <w:tcW w:w="3371" w:type="dxa"/>
          </w:tcPr>
          <w:p w14:paraId="77AA6EC0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Двадненко</w:t>
            </w:r>
          </w:p>
          <w:p w14:paraId="6067A0D4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Лидия Владимировна</w:t>
            </w:r>
          </w:p>
        </w:tc>
        <w:tc>
          <w:tcPr>
            <w:tcW w:w="310" w:type="dxa"/>
          </w:tcPr>
          <w:p w14:paraId="0291C035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18387DB" w14:textId="0B141F8D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торговли и защиты прав потребителей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04FC6" w14:paraId="0F27315F" w14:textId="77777777" w:rsidTr="00E92637">
        <w:tc>
          <w:tcPr>
            <w:tcW w:w="3371" w:type="dxa"/>
          </w:tcPr>
          <w:p w14:paraId="28BCD96E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Девятилов</w:t>
            </w:r>
          </w:p>
          <w:p w14:paraId="6FEE2A7F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Иванович</w:t>
            </w:r>
          </w:p>
        </w:tc>
        <w:tc>
          <w:tcPr>
            <w:tcW w:w="310" w:type="dxa"/>
          </w:tcPr>
          <w:p w14:paraId="1EE14CAA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D0FB888" w14:textId="291CF116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строительного управления № 6 АО ДСУ № 7 (по согласованию);</w:t>
            </w:r>
          </w:p>
        </w:tc>
      </w:tr>
      <w:tr w:rsidR="00604FC6" w14:paraId="3C29C2A4" w14:textId="77777777" w:rsidTr="00755BAE">
        <w:trPr>
          <w:trHeight w:val="378"/>
        </w:trPr>
        <w:tc>
          <w:tcPr>
            <w:tcW w:w="3371" w:type="dxa"/>
          </w:tcPr>
          <w:p w14:paraId="5404835A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C3008CF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9CEC35D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367E7964" w14:textId="77777777" w:rsidTr="00E92637">
        <w:tc>
          <w:tcPr>
            <w:tcW w:w="3371" w:type="dxa"/>
          </w:tcPr>
          <w:p w14:paraId="0B7A10AA" w14:textId="77777777" w:rsidR="0034780C" w:rsidRDefault="003C50A1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Ерошик</w:t>
            </w:r>
          </w:p>
          <w:p w14:paraId="3105D0BF" w14:textId="05944B9E" w:rsidR="003C50A1" w:rsidRPr="003727B8" w:rsidRDefault="003C50A1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Ксения Каримовна</w:t>
            </w:r>
          </w:p>
        </w:tc>
        <w:tc>
          <w:tcPr>
            <w:tcW w:w="310" w:type="dxa"/>
          </w:tcPr>
          <w:p w14:paraId="4725FA2A" w14:textId="1495BA71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16FB01BD" w14:textId="53D8FB66" w:rsidR="0034780C" w:rsidRPr="003727B8" w:rsidRDefault="003C50A1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="0034780C" w:rsidRPr="00887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4780C" w:rsidRPr="00887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начальник</w:t>
            </w:r>
            <w:r w:rsidR="0035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делами</w:t>
            </w:r>
            <w:r w:rsidR="0034780C" w:rsidRPr="00887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05EDF" w14:paraId="7A5FF2C2" w14:textId="77777777" w:rsidTr="00755BAE">
        <w:trPr>
          <w:trHeight w:val="415"/>
        </w:trPr>
        <w:tc>
          <w:tcPr>
            <w:tcW w:w="3371" w:type="dxa"/>
          </w:tcPr>
          <w:p w14:paraId="7AA9FC50" w14:textId="77777777" w:rsidR="00905EDF" w:rsidRDefault="00905EDF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6418C43" w14:textId="77777777" w:rsidR="00905EDF" w:rsidRDefault="00905EDF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BAEC246" w14:textId="77777777" w:rsidR="00905EDF" w:rsidRDefault="00905EDF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08FD" w14:paraId="00C4E5ED" w14:textId="77777777" w:rsidTr="00E92637">
        <w:tc>
          <w:tcPr>
            <w:tcW w:w="3371" w:type="dxa"/>
          </w:tcPr>
          <w:p w14:paraId="4EF3D2A0" w14:textId="77777777" w:rsidR="000E08FD" w:rsidRPr="008A2210" w:rsidRDefault="000E08F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</w:t>
            </w:r>
          </w:p>
          <w:p w14:paraId="66A6D940" w14:textId="0D76DDC2" w:rsidR="000E08FD" w:rsidRPr="008A2210" w:rsidRDefault="000E08F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Алексеевич</w:t>
            </w:r>
          </w:p>
        </w:tc>
        <w:tc>
          <w:tcPr>
            <w:tcW w:w="310" w:type="dxa"/>
          </w:tcPr>
          <w:p w14:paraId="29E96B1B" w14:textId="01DA7629" w:rsidR="000E08FD" w:rsidRPr="008A2210" w:rsidRDefault="004933CE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ABEB223" w14:textId="7AC160CA" w:rsidR="000E08FD" w:rsidRPr="008A2210" w:rsidRDefault="000E08F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 муниципальный район Краснодарского края, атаман Белореченского районного казачьего общества</w:t>
            </w:r>
          </w:p>
        </w:tc>
      </w:tr>
      <w:tr w:rsidR="0034780C" w14:paraId="10011755" w14:textId="77777777" w:rsidTr="00755BAE">
        <w:trPr>
          <w:trHeight w:val="411"/>
        </w:trPr>
        <w:tc>
          <w:tcPr>
            <w:tcW w:w="3371" w:type="dxa"/>
          </w:tcPr>
          <w:p w14:paraId="1C997E6B" w14:textId="77777777" w:rsidR="0034780C" w:rsidRPr="00C24F7B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7939F6B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557AFD4" w14:textId="77777777" w:rsidR="0034780C" w:rsidRPr="00887145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021287FA" w14:textId="77777777" w:rsidTr="00E92637">
        <w:tc>
          <w:tcPr>
            <w:tcW w:w="3371" w:type="dxa"/>
          </w:tcPr>
          <w:p w14:paraId="5E3931BA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Зарицкий</w:t>
            </w:r>
          </w:p>
          <w:p w14:paraId="5335A4FB" w14:textId="777777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Владимирович</w:t>
            </w:r>
          </w:p>
        </w:tc>
        <w:tc>
          <w:tcPr>
            <w:tcW w:w="310" w:type="dxa"/>
          </w:tcPr>
          <w:p w14:paraId="4C07070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D65B661" w14:textId="3FADA46C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«Управление ГО и ЧС,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ПБ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34780C" w14:paraId="39665E34" w14:textId="77777777" w:rsidTr="00755BAE">
        <w:trPr>
          <w:trHeight w:val="439"/>
        </w:trPr>
        <w:tc>
          <w:tcPr>
            <w:tcW w:w="3371" w:type="dxa"/>
          </w:tcPr>
          <w:p w14:paraId="680F38F8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B0965C0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291408E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D97E773" w14:textId="77777777" w:rsidTr="00E92637">
        <w:tc>
          <w:tcPr>
            <w:tcW w:w="3371" w:type="dxa"/>
          </w:tcPr>
          <w:p w14:paraId="691AAB87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Казаров</w:t>
            </w:r>
          </w:p>
          <w:p w14:paraId="3F335AEC" w14:textId="777777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 Ваганович</w:t>
            </w:r>
          </w:p>
        </w:tc>
        <w:tc>
          <w:tcPr>
            <w:tcW w:w="310" w:type="dxa"/>
          </w:tcPr>
          <w:p w14:paraId="3033D365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44B08A8" w14:textId="4D065E04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Белореченского линейного отдела полиции МВД России на транспорте (по согласованию);</w:t>
            </w:r>
          </w:p>
        </w:tc>
      </w:tr>
      <w:tr w:rsidR="0034780C" w14:paraId="2B8CA0ED" w14:textId="77777777" w:rsidTr="00E92637">
        <w:tc>
          <w:tcPr>
            <w:tcW w:w="3371" w:type="dxa"/>
          </w:tcPr>
          <w:p w14:paraId="61A81CFB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96CB5FC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A8E2E22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7EC6CE31" w14:textId="77777777" w:rsidTr="00E92637">
        <w:tc>
          <w:tcPr>
            <w:tcW w:w="3371" w:type="dxa"/>
          </w:tcPr>
          <w:p w14:paraId="77971F7C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Капитанский</w:t>
            </w:r>
          </w:p>
          <w:p w14:paraId="7B9FC9DC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Михайлович</w:t>
            </w:r>
          </w:p>
        </w:tc>
        <w:tc>
          <w:tcPr>
            <w:tcW w:w="310" w:type="dxa"/>
          </w:tcPr>
          <w:p w14:paraId="3C0FF9D4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30B97AE" w14:textId="2A8862B1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военный комиссар Белореченского муниципального района Краснодарского края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3A2C2A" w14:paraId="67A6A0AA" w14:textId="77777777" w:rsidTr="00E92637">
        <w:tc>
          <w:tcPr>
            <w:tcW w:w="3371" w:type="dxa"/>
          </w:tcPr>
          <w:p w14:paraId="446127EE" w14:textId="77777777" w:rsidR="003A2C2A" w:rsidRPr="00C5212D" w:rsidRDefault="003A2C2A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E459C91" w14:textId="77777777" w:rsidR="003A2C2A" w:rsidRDefault="003A2C2A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F944EFA" w14:textId="77777777" w:rsidR="003A2C2A" w:rsidRPr="00C5212D" w:rsidRDefault="003A2C2A" w:rsidP="0034780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A2C2A" w14:paraId="360A110A" w14:textId="77777777" w:rsidTr="00117422">
        <w:tc>
          <w:tcPr>
            <w:tcW w:w="3371" w:type="dxa"/>
          </w:tcPr>
          <w:p w14:paraId="5438774F" w14:textId="77777777" w:rsidR="003A2C2A" w:rsidRPr="004F2F44" w:rsidRDefault="003A2C2A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</w:t>
            </w:r>
          </w:p>
          <w:p w14:paraId="1545E9F8" w14:textId="77777777" w:rsidR="003A2C2A" w:rsidRPr="00C5212D" w:rsidRDefault="003A2C2A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Павлович</w:t>
            </w:r>
          </w:p>
        </w:tc>
        <w:tc>
          <w:tcPr>
            <w:tcW w:w="310" w:type="dxa"/>
          </w:tcPr>
          <w:p w14:paraId="362D8185" w14:textId="77777777" w:rsidR="003A2C2A" w:rsidRDefault="003A2C2A" w:rsidP="001174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ACEAE86" w14:textId="77777777" w:rsidR="003A2C2A" w:rsidRPr="00C5212D" w:rsidRDefault="003A2C2A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ж/д станции Белореченская СКЖД (по согласованию);</w:t>
            </w:r>
          </w:p>
        </w:tc>
      </w:tr>
      <w:tr w:rsidR="0034780C" w14:paraId="1A863ABF" w14:textId="77777777" w:rsidTr="00755BAE">
        <w:trPr>
          <w:trHeight w:val="448"/>
        </w:trPr>
        <w:tc>
          <w:tcPr>
            <w:tcW w:w="3371" w:type="dxa"/>
          </w:tcPr>
          <w:p w14:paraId="4DA64C71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FCF761F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4F372C1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4780C" w14:paraId="23BA821D" w14:textId="77777777" w:rsidTr="00E92637">
        <w:tc>
          <w:tcPr>
            <w:tcW w:w="3371" w:type="dxa"/>
          </w:tcPr>
          <w:p w14:paraId="2BE121CB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Кожухов</w:t>
            </w:r>
          </w:p>
          <w:p w14:paraId="76DA231D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Иванович</w:t>
            </w:r>
          </w:p>
        </w:tc>
        <w:tc>
          <w:tcPr>
            <w:tcW w:w="310" w:type="dxa"/>
          </w:tcPr>
          <w:p w14:paraId="2981FC7C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CE9E31C" w14:textId="4C7284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отделения лицензионно-разрешительной работы (по Белореченскому, Апшеронскому и Горячеключевскому районам) главного управления Росгвардии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Краснодарскому краю (по согласованию);</w:t>
            </w:r>
          </w:p>
        </w:tc>
      </w:tr>
      <w:tr w:rsidR="0034780C" w14:paraId="290F590A" w14:textId="77777777" w:rsidTr="00E92637">
        <w:tc>
          <w:tcPr>
            <w:tcW w:w="3371" w:type="dxa"/>
          </w:tcPr>
          <w:p w14:paraId="3C2B2C6D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F5418C7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8477990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31241AF" w14:textId="77777777" w:rsidTr="00E92637">
        <w:tc>
          <w:tcPr>
            <w:tcW w:w="3371" w:type="dxa"/>
          </w:tcPr>
          <w:p w14:paraId="451E5D50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Лазаренко</w:t>
            </w:r>
          </w:p>
          <w:p w14:paraId="38EEAA8B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Борисович</w:t>
            </w:r>
          </w:p>
        </w:tc>
        <w:tc>
          <w:tcPr>
            <w:tcW w:w="310" w:type="dxa"/>
          </w:tcPr>
          <w:p w14:paraId="3711603A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37C4FE7" w14:textId="539178CF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надзорной деятельности и профилактической работы Белореченского района</w:t>
            </w:r>
            <w:r w:rsidR="00905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надзорной деятельности и профилактической работы Главного управления МЧС России по Краснодарскому краю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34780C" w14:paraId="03394324" w14:textId="77777777" w:rsidTr="00755BAE">
        <w:trPr>
          <w:trHeight w:val="377"/>
        </w:trPr>
        <w:tc>
          <w:tcPr>
            <w:tcW w:w="3371" w:type="dxa"/>
          </w:tcPr>
          <w:p w14:paraId="4B001BBE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E351247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50B07DC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070AD9A" w14:textId="77777777" w:rsidTr="00E92637">
        <w:tc>
          <w:tcPr>
            <w:tcW w:w="3371" w:type="dxa"/>
          </w:tcPr>
          <w:p w14:paraId="3417705B" w14:textId="77777777" w:rsidR="0034780C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Лопатько</w:t>
            </w:r>
          </w:p>
          <w:p w14:paraId="023E24F6" w14:textId="77777777" w:rsidR="0034780C" w:rsidRPr="00175829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Алексеевна</w:t>
            </w:r>
          </w:p>
        </w:tc>
        <w:tc>
          <w:tcPr>
            <w:tcW w:w="310" w:type="dxa"/>
          </w:tcPr>
          <w:p w14:paraId="251C92F0" w14:textId="77777777" w:rsidR="0034780C" w:rsidRPr="00ED2032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03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43DC30D" w14:textId="0D46EA75" w:rsidR="0034780C" w:rsidRPr="00175829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4780C" w:rsidRPr="001E76F2" w14:paraId="08EE8475" w14:textId="77777777" w:rsidTr="00F22FCA">
        <w:trPr>
          <w:trHeight w:val="596"/>
        </w:trPr>
        <w:tc>
          <w:tcPr>
            <w:tcW w:w="3371" w:type="dxa"/>
          </w:tcPr>
          <w:p w14:paraId="4E6EBE93" w14:textId="77777777" w:rsidR="0034780C" w:rsidRPr="001E76F2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Мазуров</w:t>
            </w:r>
          </w:p>
          <w:p w14:paraId="0991EBBE" w14:textId="77777777" w:rsidR="0034780C" w:rsidRPr="001E76F2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Сергеевич</w:t>
            </w:r>
          </w:p>
        </w:tc>
        <w:tc>
          <w:tcPr>
            <w:tcW w:w="310" w:type="dxa"/>
          </w:tcPr>
          <w:p w14:paraId="3E0D7F70" w14:textId="77777777" w:rsidR="0034780C" w:rsidRPr="001E76F2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6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8ABFBFA" w14:textId="3DBFF5F9" w:rsidR="0034780C" w:rsidRPr="001E76F2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казенного учреждения</w:t>
            </w:r>
            <w:r w:rsidR="00A37833"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«Служба заказчика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края»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755BAE" w:rsidRPr="001E76F2" w14:paraId="4514DB48" w14:textId="77777777" w:rsidTr="00755BAE">
        <w:trPr>
          <w:trHeight w:val="302"/>
        </w:trPr>
        <w:tc>
          <w:tcPr>
            <w:tcW w:w="3371" w:type="dxa"/>
          </w:tcPr>
          <w:p w14:paraId="75B21720" w14:textId="77777777" w:rsidR="00755BAE" w:rsidRPr="001E76F2" w:rsidRDefault="00755BA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C2E2999" w14:textId="77777777" w:rsidR="00755BAE" w:rsidRPr="001E76F2" w:rsidRDefault="00755BAE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1FEBFE8" w14:textId="77777777" w:rsidR="00755BAE" w:rsidRPr="001E76F2" w:rsidRDefault="00755BA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9E52273" w14:textId="77777777" w:rsidTr="002147C0">
        <w:tc>
          <w:tcPr>
            <w:tcW w:w="3371" w:type="dxa"/>
          </w:tcPr>
          <w:p w14:paraId="7959CD6F" w14:textId="77777777" w:rsidR="0034780C" w:rsidRPr="002E33F5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Макарова</w:t>
            </w:r>
          </w:p>
          <w:p w14:paraId="052B0BB8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Александровна</w:t>
            </w:r>
          </w:p>
        </w:tc>
        <w:tc>
          <w:tcPr>
            <w:tcW w:w="310" w:type="dxa"/>
          </w:tcPr>
          <w:p w14:paraId="5F6D5700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0AF8DF2" w14:textId="5B5CCDAE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ГКУ КК – УСЗН в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Белореченском районе (по согласованию);</w:t>
            </w:r>
          </w:p>
        </w:tc>
      </w:tr>
      <w:tr w:rsidR="00A37833" w14:paraId="347E57E4" w14:textId="77777777" w:rsidTr="00755BAE">
        <w:trPr>
          <w:trHeight w:val="472"/>
        </w:trPr>
        <w:tc>
          <w:tcPr>
            <w:tcW w:w="3371" w:type="dxa"/>
          </w:tcPr>
          <w:p w14:paraId="40D9B128" w14:textId="77777777" w:rsidR="00A37833" w:rsidRPr="002E33F5" w:rsidRDefault="00A37833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A6E134F" w14:textId="77777777" w:rsidR="00A37833" w:rsidRDefault="00A37833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BE7BE59" w14:textId="77777777" w:rsidR="00A37833" w:rsidRPr="00C5212D" w:rsidRDefault="00A37833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33CE" w:rsidRPr="004933CE" w14:paraId="25016005" w14:textId="77777777" w:rsidTr="00A22740">
        <w:tc>
          <w:tcPr>
            <w:tcW w:w="3371" w:type="dxa"/>
          </w:tcPr>
          <w:p w14:paraId="74F164F8" w14:textId="77777777" w:rsidR="004933CE" w:rsidRPr="004933CE" w:rsidRDefault="004933C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</w:t>
            </w:r>
          </w:p>
          <w:p w14:paraId="6BBB67D1" w14:textId="77777777" w:rsidR="004933CE" w:rsidRPr="004933CE" w:rsidRDefault="004933C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Николай Андреевич</w:t>
            </w:r>
          </w:p>
        </w:tc>
        <w:tc>
          <w:tcPr>
            <w:tcW w:w="310" w:type="dxa"/>
          </w:tcPr>
          <w:p w14:paraId="0F8AA228" w14:textId="77777777" w:rsidR="004933CE" w:rsidRPr="004933CE" w:rsidRDefault="004933CE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3C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47B9B4B" w14:textId="77777777" w:rsidR="004933CE" w:rsidRPr="004933CE" w:rsidRDefault="004933C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ООО «Актон» (по согласованию);</w:t>
            </w:r>
          </w:p>
        </w:tc>
      </w:tr>
      <w:tr w:rsidR="004933CE" w14:paraId="666CBF3D" w14:textId="77777777" w:rsidTr="00755BAE">
        <w:trPr>
          <w:trHeight w:val="346"/>
        </w:trPr>
        <w:tc>
          <w:tcPr>
            <w:tcW w:w="3371" w:type="dxa"/>
          </w:tcPr>
          <w:p w14:paraId="31352AAA" w14:textId="77777777" w:rsidR="004933CE" w:rsidRPr="00C5212D" w:rsidRDefault="004933C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FB27A06" w14:textId="77777777" w:rsidR="004933CE" w:rsidRDefault="004933CE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D000FD8" w14:textId="77777777" w:rsidR="004933CE" w:rsidRPr="00C5212D" w:rsidRDefault="004933C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56B" w14:paraId="48D3539B" w14:textId="77777777" w:rsidTr="00A22740">
        <w:tc>
          <w:tcPr>
            <w:tcW w:w="3371" w:type="dxa"/>
          </w:tcPr>
          <w:p w14:paraId="4457DCFF" w14:textId="77777777" w:rsidR="0073756B" w:rsidRDefault="0073756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Мартыненко</w:t>
            </w:r>
          </w:p>
          <w:p w14:paraId="79C5EE63" w14:textId="77777777" w:rsidR="0073756B" w:rsidRPr="00C5212D" w:rsidRDefault="0073756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Петрович</w:t>
            </w:r>
          </w:p>
        </w:tc>
        <w:tc>
          <w:tcPr>
            <w:tcW w:w="310" w:type="dxa"/>
          </w:tcPr>
          <w:p w14:paraId="39573E4E" w14:textId="77777777" w:rsidR="0073756B" w:rsidRDefault="0073756B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2FE175E" w14:textId="77777777" w:rsidR="0073756B" w:rsidRPr="003727B8" w:rsidRDefault="0073756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ООО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Водопровод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73756B" w14:paraId="2ABA3389" w14:textId="77777777" w:rsidTr="00755BAE">
        <w:trPr>
          <w:trHeight w:val="345"/>
        </w:trPr>
        <w:tc>
          <w:tcPr>
            <w:tcW w:w="3371" w:type="dxa"/>
          </w:tcPr>
          <w:p w14:paraId="7A89452C" w14:textId="77777777" w:rsidR="0073756B" w:rsidRPr="00C5212D" w:rsidRDefault="0073756B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F2FA0F1" w14:textId="77777777" w:rsidR="0073756B" w:rsidRDefault="0073756B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13E3669" w14:textId="77777777" w:rsidR="0073756B" w:rsidRPr="00C5212D" w:rsidRDefault="0073756B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33EE618C" w14:textId="77777777" w:rsidTr="002147C0">
        <w:tc>
          <w:tcPr>
            <w:tcW w:w="3371" w:type="dxa"/>
          </w:tcPr>
          <w:p w14:paraId="1492CC40" w14:textId="77777777" w:rsidR="0034780C" w:rsidRPr="003727B8" w:rsidRDefault="0034780C" w:rsidP="0034780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Муратов</w:t>
            </w:r>
          </w:p>
          <w:p w14:paraId="5EB26261" w14:textId="777777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Феликсович</w:t>
            </w:r>
          </w:p>
        </w:tc>
        <w:tc>
          <w:tcPr>
            <w:tcW w:w="310" w:type="dxa"/>
          </w:tcPr>
          <w:p w14:paraId="7C7506B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0908941" w14:textId="777777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МУП БГП БР «Белореченские тепловые сети» (по согласованию);</w:t>
            </w:r>
          </w:p>
        </w:tc>
      </w:tr>
      <w:tr w:rsidR="0034780C" w14:paraId="3637C524" w14:textId="77777777" w:rsidTr="00755BAE">
        <w:trPr>
          <w:trHeight w:val="350"/>
        </w:trPr>
        <w:tc>
          <w:tcPr>
            <w:tcW w:w="3371" w:type="dxa"/>
          </w:tcPr>
          <w:p w14:paraId="5E13A66F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2E4DB19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10B621B5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F855971" w14:textId="77777777" w:rsidTr="00E92637">
        <w:tc>
          <w:tcPr>
            <w:tcW w:w="3371" w:type="dxa"/>
          </w:tcPr>
          <w:p w14:paraId="58510859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Низаева</w:t>
            </w:r>
          </w:p>
          <w:p w14:paraId="37BA18C5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Валерьевна</w:t>
            </w:r>
          </w:p>
        </w:tc>
        <w:tc>
          <w:tcPr>
            <w:tcW w:w="310" w:type="dxa"/>
          </w:tcPr>
          <w:p w14:paraId="7955209E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6589628" w14:textId="208CB6D0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управления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4780C" w14:paraId="7548E370" w14:textId="77777777" w:rsidTr="00E92637">
        <w:tc>
          <w:tcPr>
            <w:tcW w:w="3371" w:type="dxa"/>
          </w:tcPr>
          <w:p w14:paraId="366AEC3F" w14:textId="06460CE2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EF600E2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E8CA953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365C9B1F" w14:textId="77777777" w:rsidTr="00E92637">
        <w:tc>
          <w:tcPr>
            <w:tcW w:w="3371" w:type="dxa"/>
          </w:tcPr>
          <w:p w14:paraId="1EBE5B95" w14:textId="77777777" w:rsidR="0034780C" w:rsidRPr="0000160B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Прокипчук</w:t>
            </w:r>
          </w:p>
          <w:p w14:paraId="07CC2944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Александрович</w:t>
            </w:r>
          </w:p>
        </w:tc>
        <w:tc>
          <w:tcPr>
            <w:tcW w:w="310" w:type="dxa"/>
          </w:tcPr>
          <w:p w14:paraId="3E57C9C7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9CDC71F" w14:textId="32A91A6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едущий сервисный инженер сервисного цеха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Горячий Ключ Краснодарского филиала «ПАО Ростелеком» (по согласованию);</w:t>
            </w:r>
          </w:p>
        </w:tc>
      </w:tr>
      <w:tr w:rsidR="0076161D" w14:paraId="3A7CF197" w14:textId="77777777" w:rsidTr="00E92637">
        <w:tc>
          <w:tcPr>
            <w:tcW w:w="3371" w:type="dxa"/>
          </w:tcPr>
          <w:p w14:paraId="20AD042D" w14:textId="77777777" w:rsidR="0076161D" w:rsidRPr="0000160B" w:rsidRDefault="0076161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885E7D9" w14:textId="77777777" w:rsidR="0076161D" w:rsidRDefault="0076161D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41C3DD5" w14:textId="77777777" w:rsidR="0076161D" w:rsidRDefault="0076161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22C743F1" w14:textId="77777777" w:rsidTr="00E92637">
        <w:tc>
          <w:tcPr>
            <w:tcW w:w="3371" w:type="dxa"/>
          </w:tcPr>
          <w:p w14:paraId="19B7CA35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Россов</w:t>
            </w:r>
          </w:p>
          <w:p w14:paraId="3AD513D8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Михайлович</w:t>
            </w:r>
          </w:p>
        </w:tc>
        <w:tc>
          <w:tcPr>
            <w:tcW w:w="310" w:type="dxa"/>
          </w:tcPr>
          <w:p w14:paraId="1B670EFA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AE448BC" w14:textId="39DFBCD2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административного управления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«ЕвроХим-БМУ» (по согласованию);</w:t>
            </w:r>
          </w:p>
        </w:tc>
      </w:tr>
      <w:tr w:rsidR="0034780C" w14:paraId="14E0DCD5" w14:textId="77777777" w:rsidTr="00E92637">
        <w:tc>
          <w:tcPr>
            <w:tcW w:w="3371" w:type="dxa"/>
          </w:tcPr>
          <w:p w14:paraId="057034B9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CA33DC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D86BBD6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3C54EC6D" w14:textId="77777777" w:rsidTr="00E92637">
        <w:tc>
          <w:tcPr>
            <w:tcW w:w="3371" w:type="dxa"/>
          </w:tcPr>
          <w:p w14:paraId="518640E7" w14:textId="5F4A0ECF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Семейкин</w:t>
            </w:r>
          </w:p>
          <w:p w14:paraId="2674BB48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310" w:type="dxa"/>
          </w:tcPr>
          <w:p w14:paraId="67417911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DED1BEB" w14:textId="4A8D4276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район, начальник управления сельского хозяйства;</w:t>
            </w:r>
          </w:p>
        </w:tc>
      </w:tr>
      <w:tr w:rsidR="0034780C" w14:paraId="46C24981" w14:textId="77777777" w:rsidTr="00E92637">
        <w:tc>
          <w:tcPr>
            <w:tcW w:w="3371" w:type="dxa"/>
          </w:tcPr>
          <w:p w14:paraId="6606ABF7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90013E0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307367F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7A01666" w14:textId="77777777" w:rsidTr="00E92637">
        <w:tc>
          <w:tcPr>
            <w:tcW w:w="3371" w:type="dxa"/>
          </w:tcPr>
          <w:p w14:paraId="20FED45C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Скляренко</w:t>
            </w:r>
          </w:p>
          <w:p w14:paraId="6B25A13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Сергеевич</w:t>
            </w:r>
          </w:p>
        </w:tc>
        <w:tc>
          <w:tcPr>
            <w:tcW w:w="310" w:type="dxa"/>
          </w:tcPr>
          <w:p w14:paraId="1DA5B17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DAC575B" w14:textId="1D70C669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ГБУ «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Ветуправление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Белореченского района» (по согласованию);</w:t>
            </w:r>
          </w:p>
        </w:tc>
      </w:tr>
      <w:tr w:rsidR="0034780C" w14:paraId="0581B0F0" w14:textId="77777777" w:rsidTr="00E92637">
        <w:tc>
          <w:tcPr>
            <w:tcW w:w="3371" w:type="dxa"/>
          </w:tcPr>
          <w:p w14:paraId="0781E895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DC450BB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F59DD0B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72BF3A9D" w14:textId="77777777" w:rsidTr="00E92637">
        <w:tc>
          <w:tcPr>
            <w:tcW w:w="3371" w:type="dxa"/>
          </w:tcPr>
          <w:p w14:paraId="038826D1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Степаненко</w:t>
            </w:r>
          </w:p>
          <w:p w14:paraId="1945D8A6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Вячеславович</w:t>
            </w:r>
          </w:p>
        </w:tc>
        <w:tc>
          <w:tcPr>
            <w:tcW w:w="310" w:type="dxa"/>
          </w:tcPr>
          <w:p w14:paraId="27951F0A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A75C2CE" w14:textId="33761651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тдела МВД России по Белореченскому району (по согласованию);</w:t>
            </w:r>
          </w:p>
        </w:tc>
      </w:tr>
      <w:tr w:rsidR="00F22FCA" w14:paraId="3BF3A130" w14:textId="77777777" w:rsidTr="00E92637">
        <w:tc>
          <w:tcPr>
            <w:tcW w:w="3371" w:type="dxa"/>
          </w:tcPr>
          <w:p w14:paraId="3889FE4B" w14:textId="77777777" w:rsidR="00F22FCA" w:rsidRPr="00362928" w:rsidRDefault="00F22FCA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0ED50B9" w14:textId="77777777" w:rsidR="00F22FCA" w:rsidRDefault="00F22FCA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B3E9C01" w14:textId="77777777" w:rsidR="00F22FCA" w:rsidRPr="00362928" w:rsidRDefault="00F22FCA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7F3530D7" w14:textId="77777777" w:rsidTr="00245370">
        <w:tc>
          <w:tcPr>
            <w:tcW w:w="3371" w:type="dxa"/>
          </w:tcPr>
          <w:p w14:paraId="1F77475A" w14:textId="77777777" w:rsidR="0034780C" w:rsidRDefault="0034780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Стрижов</w:t>
            </w:r>
          </w:p>
          <w:p w14:paraId="3DF9001E" w14:textId="77777777" w:rsidR="0034780C" w:rsidRPr="003727B8" w:rsidRDefault="0034780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Валерьевич</w:t>
            </w:r>
          </w:p>
        </w:tc>
        <w:tc>
          <w:tcPr>
            <w:tcW w:w="310" w:type="dxa"/>
          </w:tcPr>
          <w:p w14:paraId="14865020" w14:textId="77777777" w:rsidR="0034780C" w:rsidRDefault="0034780C" w:rsidP="00245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FBC8B33" w14:textId="77777777" w:rsidR="0034780C" w:rsidRPr="003727B8" w:rsidRDefault="0034780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транспорта, строительства и ЖКХ администрации муниципального образования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4933CE" w:rsidRPr="004933CE" w14:paraId="1D72B903" w14:textId="77777777" w:rsidTr="00A22740">
        <w:tc>
          <w:tcPr>
            <w:tcW w:w="3371" w:type="dxa"/>
          </w:tcPr>
          <w:p w14:paraId="4397F294" w14:textId="77777777" w:rsidR="004933CE" w:rsidRPr="004933CE" w:rsidRDefault="004933C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Ткачев</w:t>
            </w:r>
          </w:p>
          <w:p w14:paraId="3741DEE0" w14:textId="77777777" w:rsidR="004933CE" w:rsidRPr="004933CE" w:rsidRDefault="004933C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Владимирович</w:t>
            </w:r>
          </w:p>
        </w:tc>
        <w:tc>
          <w:tcPr>
            <w:tcW w:w="310" w:type="dxa"/>
          </w:tcPr>
          <w:p w14:paraId="750FF94F" w14:textId="77777777" w:rsidR="004933CE" w:rsidRPr="004933CE" w:rsidRDefault="004933CE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3C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0DC45E9" w14:textId="77777777" w:rsidR="004933CE" w:rsidRPr="004933CE" w:rsidRDefault="004933C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инженер Филиала 9 АО «Газпром газораспределение Краснодар» (по согласованию);</w:t>
            </w:r>
          </w:p>
        </w:tc>
      </w:tr>
      <w:tr w:rsidR="004933CE" w14:paraId="087D2242" w14:textId="77777777" w:rsidTr="00E92637">
        <w:tc>
          <w:tcPr>
            <w:tcW w:w="3371" w:type="dxa"/>
          </w:tcPr>
          <w:p w14:paraId="66CEA342" w14:textId="77777777" w:rsidR="004933CE" w:rsidRPr="00362928" w:rsidRDefault="004933C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059F75E" w14:textId="77777777" w:rsidR="004933CE" w:rsidRDefault="004933CE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6738334" w14:textId="77777777" w:rsidR="004933CE" w:rsidRPr="00362928" w:rsidRDefault="004933C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5F11B7A0" w14:textId="77777777" w:rsidTr="00E92637">
        <w:tc>
          <w:tcPr>
            <w:tcW w:w="3371" w:type="dxa"/>
          </w:tcPr>
          <w:p w14:paraId="1A156C98" w14:textId="087D583B" w:rsidR="0034780C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</w:t>
            </w:r>
          </w:p>
          <w:p w14:paraId="1FE97089" w14:textId="4E6747BF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Васильевич</w:t>
            </w:r>
          </w:p>
        </w:tc>
        <w:tc>
          <w:tcPr>
            <w:tcW w:w="310" w:type="dxa"/>
          </w:tcPr>
          <w:p w14:paraId="598EFB6E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5231CB8" w14:textId="38926841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Белореченского аварийно-спасательного отряда </w:t>
            </w:r>
            <w:r w:rsidR="00CF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филиала Краснодарской краевой аварийно-спасательной службы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</w:t>
            </w:r>
            <w:r w:rsidR="00CF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убань</w:t>
            </w:r>
            <w:r w:rsidR="007B7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СПАС» (по согласованию);</w:t>
            </w:r>
          </w:p>
        </w:tc>
      </w:tr>
      <w:tr w:rsidR="0034780C" w14:paraId="0BCAEBB5" w14:textId="77777777" w:rsidTr="00E92637">
        <w:tc>
          <w:tcPr>
            <w:tcW w:w="3371" w:type="dxa"/>
          </w:tcPr>
          <w:p w14:paraId="5943746F" w14:textId="77777777" w:rsidR="0034780C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BD6B632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71856E8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1542C082" w14:textId="77777777" w:rsidTr="00E92637">
        <w:tc>
          <w:tcPr>
            <w:tcW w:w="3371" w:type="dxa"/>
          </w:tcPr>
          <w:p w14:paraId="0B49AE02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Хадипаш</w:t>
            </w:r>
          </w:p>
          <w:p w14:paraId="24A52CFD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Фатима Байзетовна</w:t>
            </w:r>
          </w:p>
        </w:tc>
        <w:tc>
          <w:tcPr>
            <w:tcW w:w="310" w:type="dxa"/>
          </w:tcPr>
          <w:p w14:paraId="6FBBAA78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6F161D4" w14:textId="096E13D4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врач ГБУЗ «Белореченская ЦРБ»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 КК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34780C" w14:paraId="27DD8D58" w14:textId="77777777" w:rsidTr="00E92637">
        <w:tc>
          <w:tcPr>
            <w:tcW w:w="3371" w:type="dxa"/>
          </w:tcPr>
          <w:p w14:paraId="56C88F7A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7350E1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96B63B8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424C8D32" w14:textId="77777777" w:rsidTr="00E92637">
        <w:tc>
          <w:tcPr>
            <w:tcW w:w="3371" w:type="dxa"/>
          </w:tcPr>
          <w:p w14:paraId="682BE4A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Харченко</w:t>
            </w:r>
          </w:p>
          <w:p w14:paraId="33D39E1A" w14:textId="76EEBB11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Семенович</w:t>
            </w:r>
          </w:p>
        </w:tc>
        <w:tc>
          <w:tcPr>
            <w:tcW w:w="310" w:type="dxa"/>
          </w:tcPr>
          <w:p w14:paraId="586512C7" w14:textId="1C896DE8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88E3323" w14:textId="0D5D96AD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Белореченской нефтебазы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«НК «Роснефть»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1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Кубаньнефтепродукт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34780C" w14:paraId="4073E225" w14:textId="77777777" w:rsidTr="00E92637">
        <w:tc>
          <w:tcPr>
            <w:tcW w:w="3371" w:type="dxa"/>
          </w:tcPr>
          <w:p w14:paraId="78A3E0BA" w14:textId="16B11404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1F144DE" w14:textId="30B4A0CC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5C5CDC4" w14:textId="283B96A4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1C38CB27" w14:textId="77777777" w:rsidTr="00E92637">
        <w:tc>
          <w:tcPr>
            <w:tcW w:w="3371" w:type="dxa"/>
          </w:tcPr>
          <w:p w14:paraId="38B78EB7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Шевченко</w:t>
            </w:r>
          </w:p>
          <w:p w14:paraId="74EAE42F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Викторович</w:t>
            </w:r>
          </w:p>
        </w:tc>
        <w:tc>
          <w:tcPr>
            <w:tcW w:w="310" w:type="dxa"/>
          </w:tcPr>
          <w:p w14:paraId="7240D9E1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4C95E70" w14:textId="001CB8B5" w:rsidR="0034780C" w:rsidRPr="002D2911" w:rsidRDefault="002D2911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БРЭС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предприятия Адыгейские электрические сети филиала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ПАО</w:t>
            </w:r>
            <w:r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«Россети </w:t>
            </w:r>
            <w:r w:rsidR="004F2F44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</w:t>
            </w:r>
            <w:r w:rsidR="007B7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– «</w:t>
            </w:r>
            <w:r w:rsidR="004F2F44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Кубаньэнерго»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34780C" w14:paraId="4D51BE99" w14:textId="77777777" w:rsidTr="00E92637">
        <w:tc>
          <w:tcPr>
            <w:tcW w:w="3371" w:type="dxa"/>
          </w:tcPr>
          <w:p w14:paraId="76887892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C866B61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BD24944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264592D6" w14:textId="77777777" w:rsidTr="00E92637">
        <w:tc>
          <w:tcPr>
            <w:tcW w:w="3371" w:type="dxa"/>
          </w:tcPr>
          <w:p w14:paraId="49D6503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Юрицын</w:t>
            </w:r>
          </w:p>
          <w:p w14:paraId="3DCF240B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Васильевич</w:t>
            </w:r>
          </w:p>
        </w:tc>
        <w:tc>
          <w:tcPr>
            <w:tcW w:w="310" w:type="dxa"/>
          </w:tcPr>
          <w:p w14:paraId="4EA69555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9EDE3B6" w14:textId="07C6A12B" w:rsidR="0034780C" w:rsidRPr="00563786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станции Белореченской ГЭС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4780C" w14:paraId="797139E3" w14:textId="77777777" w:rsidTr="00E92637">
        <w:tc>
          <w:tcPr>
            <w:tcW w:w="3371" w:type="dxa"/>
          </w:tcPr>
          <w:p w14:paraId="14A16E55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0126B74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DB0F9F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283521D7" w14:textId="77777777" w:rsidTr="00E92637">
        <w:tc>
          <w:tcPr>
            <w:tcW w:w="3371" w:type="dxa"/>
          </w:tcPr>
          <w:p w14:paraId="561EEDCA" w14:textId="2426D40E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Яговкин</w:t>
            </w:r>
          </w:p>
          <w:p w14:paraId="7B95343F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Александрович</w:t>
            </w:r>
          </w:p>
        </w:tc>
        <w:tc>
          <w:tcPr>
            <w:tcW w:w="310" w:type="dxa"/>
          </w:tcPr>
          <w:p w14:paraId="26025B3C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372DA7F" w14:textId="29551078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Белореченского лесничества–филиала </w:t>
            </w:r>
            <w:r w:rsidR="007B7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ГКУ КК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«Комитет по лесу»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00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1A953F0" w14:textId="77777777" w:rsidR="00774CE9" w:rsidRDefault="00774CE9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232C545" w14:textId="77777777" w:rsidR="00563786" w:rsidRPr="00F82255" w:rsidRDefault="00563786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F05FD6E" w14:textId="77777777" w:rsidR="007519DA" w:rsidRDefault="00774CE9" w:rsidP="00ED20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</w:p>
    <w:p w14:paraId="45B958DE" w14:textId="77777777" w:rsidR="007519DA" w:rsidRDefault="00774CE9" w:rsidP="00ED20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</w:t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</w:p>
    <w:p w14:paraId="70FD6524" w14:textId="77584563" w:rsidR="00774CE9" w:rsidRPr="00774CE9" w:rsidRDefault="00224AD2" w:rsidP="00F22FC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4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248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F22F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4818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Киселев</w:t>
      </w:r>
    </w:p>
    <w:sectPr w:rsidR="00774CE9" w:rsidRPr="00774CE9" w:rsidSect="00755BAE">
      <w:headerReference w:type="default" r:id="rId7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2B9D" w14:textId="77777777" w:rsidR="00675A99" w:rsidRDefault="00675A99" w:rsidP="007B6FCE">
      <w:pPr>
        <w:spacing w:after="0" w:line="240" w:lineRule="auto"/>
      </w:pPr>
      <w:r>
        <w:separator/>
      </w:r>
    </w:p>
  </w:endnote>
  <w:endnote w:type="continuationSeparator" w:id="0">
    <w:p w14:paraId="2D462C46" w14:textId="77777777" w:rsidR="00675A99" w:rsidRDefault="00675A99" w:rsidP="007B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0104" w14:textId="77777777" w:rsidR="00675A99" w:rsidRDefault="00675A99" w:rsidP="007B6FCE">
      <w:pPr>
        <w:spacing w:after="0" w:line="240" w:lineRule="auto"/>
      </w:pPr>
      <w:r>
        <w:separator/>
      </w:r>
    </w:p>
  </w:footnote>
  <w:footnote w:type="continuationSeparator" w:id="0">
    <w:p w14:paraId="2ACCDC22" w14:textId="77777777" w:rsidR="00675A99" w:rsidRDefault="00675A99" w:rsidP="007B6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5687794"/>
      <w:docPartObj>
        <w:docPartGallery w:val="Page Numbers (Top of Page)"/>
        <w:docPartUnique/>
      </w:docPartObj>
    </w:sdtPr>
    <w:sdtEndPr/>
    <w:sdtContent>
      <w:p w14:paraId="70F67EEF" w14:textId="66735AEA" w:rsidR="007B6FCE" w:rsidRDefault="007B6F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BD622E" w14:textId="77777777" w:rsidR="007B6FCE" w:rsidRDefault="007B6F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8FF"/>
    <w:rsid w:val="00001027"/>
    <w:rsid w:val="0000160B"/>
    <w:rsid w:val="000121EA"/>
    <w:rsid w:val="00024818"/>
    <w:rsid w:val="000273F2"/>
    <w:rsid w:val="000C1324"/>
    <w:rsid w:val="000C1806"/>
    <w:rsid w:val="000E08FD"/>
    <w:rsid w:val="00150D5B"/>
    <w:rsid w:val="0015101F"/>
    <w:rsid w:val="001539CB"/>
    <w:rsid w:val="00156364"/>
    <w:rsid w:val="00175829"/>
    <w:rsid w:val="001B47E6"/>
    <w:rsid w:val="001B5D04"/>
    <w:rsid w:val="001D131B"/>
    <w:rsid w:val="001E1816"/>
    <w:rsid w:val="001E76F2"/>
    <w:rsid w:val="00224AD2"/>
    <w:rsid w:val="00245796"/>
    <w:rsid w:val="00253488"/>
    <w:rsid w:val="002558C6"/>
    <w:rsid w:val="0027773F"/>
    <w:rsid w:val="00296C44"/>
    <w:rsid w:val="002D2911"/>
    <w:rsid w:val="002D4176"/>
    <w:rsid w:val="002E33F5"/>
    <w:rsid w:val="002E4FA0"/>
    <w:rsid w:val="00303184"/>
    <w:rsid w:val="003137D6"/>
    <w:rsid w:val="0034780C"/>
    <w:rsid w:val="003514C2"/>
    <w:rsid w:val="00362928"/>
    <w:rsid w:val="003727B8"/>
    <w:rsid w:val="00381312"/>
    <w:rsid w:val="00386B2E"/>
    <w:rsid w:val="003934DE"/>
    <w:rsid w:val="003A2C2A"/>
    <w:rsid w:val="003C50A1"/>
    <w:rsid w:val="003F60EA"/>
    <w:rsid w:val="004137E5"/>
    <w:rsid w:val="004933CE"/>
    <w:rsid w:val="004B2C4E"/>
    <w:rsid w:val="004F02BD"/>
    <w:rsid w:val="004F2F44"/>
    <w:rsid w:val="00521C24"/>
    <w:rsid w:val="005606AF"/>
    <w:rsid w:val="00563786"/>
    <w:rsid w:val="0057698A"/>
    <w:rsid w:val="005B15AF"/>
    <w:rsid w:val="005C5446"/>
    <w:rsid w:val="005E0D8F"/>
    <w:rsid w:val="005E18C6"/>
    <w:rsid w:val="00604FC6"/>
    <w:rsid w:val="00612761"/>
    <w:rsid w:val="00613BC3"/>
    <w:rsid w:val="00620237"/>
    <w:rsid w:val="006328FF"/>
    <w:rsid w:val="006427A4"/>
    <w:rsid w:val="00666936"/>
    <w:rsid w:val="00675A99"/>
    <w:rsid w:val="00694B8F"/>
    <w:rsid w:val="006C2382"/>
    <w:rsid w:val="006E0C7F"/>
    <w:rsid w:val="006E0EA5"/>
    <w:rsid w:val="006F7F13"/>
    <w:rsid w:val="0073756B"/>
    <w:rsid w:val="007519DA"/>
    <w:rsid w:val="00755BAE"/>
    <w:rsid w:val="0076161D"/>
    <w:rsid w:val="00766374"/>
    <w:rsid w:val="00774CE9"/>
    <w:rsid w:val="00783A37"/>
    <w:rsid w:val="007A599C"/>
    <w:rsid w:val="007B6FCE"/>
    <w:rsid w:val="007B73D5"/>
    <w:rsid w:val="007E5894"/>
    <w:rsid w:val="007F2324"/>
    <w:rsid w:val="00800F2B"/>
    <w:rsid w:val="00803357"/>
    <w:rsid w:val="00863672"/>
    <w:rsid w:val="008670C0"/>
    <w:rsid w:val="00887145"/>
    <w:rsid w:val="008A2210"/>
    <w:rsid w:val="008B2A6F"/>
    <w:rsid w:val="008C09FC"/>
    <w:rsid w:val="008D476B"/>
    <w:rsid w:val="008F0457"/>
    <w:rsid w:val="009051FF"/>
    <w:rsid w:val="00905B3B"/>
    <w:rsid w:val="00905EDF"/>
    <w:rsid w:val="00985247"/>
    <w:rsid w:val="009B035B"/>
    <w:rsid w:val="00A234F7"/>
    <w:rsid w:val="00A3119E"/>
    <w:rsid w:val="00A31AB2"/>
    <w:rsid w:val="00A37833"/>
    <w:rsid w:val="00A57D3A"/>
    <w:rsid w:val="00AA488B"/>
    <w:rsid w:val="00AA4C13"/>
    <w:rsid w:val="00AA6109"/>
    <w:rsid w:val="00AA7D49"/>
    <w:rsid w:val="00AD6A00"/>
    <w:rsid w:val="00B17DC4"/>
    <w:rsid w:val="00B26810"/>
    <w:rsid w:val="00B9255E"/>
    <w:rsid w:val="00BC239F"/>
    <w:rsid w:val="00BD242B"/>
    <w:rsid w:val="00BE37E6"/>
    <w:rsid w:val="00C24F7B"/>
    <w:rsid w:val="00C5212D"/>
    <w:rsid w:val="00C71E5D"/>
    <w:rsid w:val="00C810BE"/>
    <w:rsid w:val="00C94EFE"/>
    <w:rsid w:val="00CA07E5"/>
    <w:rsid w:val="00CB6F16"/>
    <w:rsid w:val="00CE6581"/>
    <w:rsid w:val="00CF1CA3"/>
    <w:rsid w:val="00CF41AD"/>
    <w:rsid w:val="00CF7F81"/>
    <w:rsid w:val="00D10325"/>
    <w:rsid w:val="00DA19D7"/>
    <w:rsid w:val="00DA4343"/>
    <w:rsid w:val="00DC4779"/>
    <w:rsid w:val="00E05C24"/>
    <w:rsid w:val="00E12D80"/>
    <w:rsid w:val="00E309E2"/>
    <w:rsid w:val="00E82450"/>
    <w:rsid w:val="00E9152A"/>
    <w:rsid w:val="00E92637"/>
    <w:rsid w:val="00EC3576"/>
    <w:rsid w:val="00ED2032"/>
    <w:rsid w:val="00F1311E"/>
    <w:rsid w:val="00F22FCA"/>
    <w:rsid w:val="00F2453E"/>
    <w:rsid w:val="00F24729"/>
    <w:rsid w:val="00F25DC8"/>
    <w:rsid w:val="00F82255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14FD"/>
  <w15:chartTrackingRefBased/>
  <w15:docId w15:val="{C0782245-2360-40CC-A362-2F735A72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5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9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FCE"/>
  </w:style>
  <w:style w:type="paragraph" w:styleId="a8">
    <w:name w:val="footer"/>
    <w:basedOn w:val="a"/>
    <w:link w:val="a9"/>
    <w:uiPriority w:val="99"/>
    <w:unhideWhenUsed/>
    <w:rsid w:val="007B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1F28-AF85-4C04-8DE4-4A9BFE53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5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LazarenkoTA</cp:lastModifiedBy>
  <cp:revision>78</cp:revision>
  <cp:lastPrinted>2026-02-25T11:06:00Z</cp:lastPrinted>
  <dcterms:created xsi:type="dcterms:W3CDTF">2024-10-10T13:34:00Z</dcterms:created>
  <dcterms:modified xsi:type="dcterms:W3CDTF">2026-03-05T05:09:00Z</dcterms:modified>
</cp:coreProperties>
</file>